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5B" w:rsidRPr="00DD683A" w:rsidRDefault="00226A5B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26A5B" w:rsidRPr="00DD683A" w:rsidRDefault="00226A5B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 xml:space="preserve">родительского контроля за организацией горячего питания в </w:t>
      </w:r>
      <w:r w:rsidRPr="00DD683A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226A5B" w:rsidRPr="00DD683A" w:rsidRDefault="00226A5B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в Средней школе№1</w:t>
      </w:r>
      <w:r w:rsidRPr="00DD683A">
        <w:rPr>
          <w:rFonts w:ascii="Times New Roman" w:hAnsi="Times New Roman" w:cs="Times New Roman"/>
          <w:b/>
          <w:sz w:val="24"/>
          <w:szCs w:val="24"/>
        </w:rPr>
        <w:t>1</w:t>
      </w:r>
      <w:r w:rsidRPr="00DD683A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Pr="00DD683A">
        <w:rPr>
          <w:rFonts w:ascii="Times New Roman" w:hAnsi="Times New Roman" w:cs="Times New Roman"/>
          <w:b/>
          <w:sz w:val="24"/>
          <w:szCs w:val="24"/>
        </w:rPr>
        <w:t>3</w:t>
      </w:r>
      <w:r w:rsidRPr="00DD683A">
        <w:rPr>
          <w:rFonts w:ascii="Times New Roman" w:hAnsi="Times New Roman" w:cs="Times New Roman"/>
          <w:b/>
          <w:sz w:val="24"/>
          <w:szCs w:val="24"/>
        </w:rPr>
        <w:t>-202</w:t>
      </w:r>
      <w:r w:rsidRPr="00DD683A">
        <w:rPr>
          <w:rFonts w:ascii="Times New Roman" w:hAnsi="Times New Roman" w:cs="Times New Roman"/>
          <w:b/>
          <w:sz w:val="24"/>
          <w:szCs w:val="24"/>
        </w:rPr>
        <w:t>4</w:t>
      </w:r>
      <w:r w:rsidRPr="00DD683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DD683A">
        <w:rPr>
          <w:rFonts w:ascii="Times New Roman" w:hAnsi="Times New Roman" w:cs="Times New Roman"/>
          <w:b/>
          <w:sz w:val="24"/>
          <w:szCs w:val="24"/>
        </w:rPr>
        <w:t>ебный год</w:t>
      </w:r>
    </w:p>
    <w:p w:rsidR="00DD683A" w:rsidRPr="00226A5B" w:rsidRDefault="00DD683A" w:rsidP="00226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26A5B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правильного питания.</w:t>
      </w: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 w:rsidRPr="00226A5B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оценка благоприятных условий для организации рационального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пропаганда основ здорового питания среди родителей и детей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обеспечением санитарно-гигиенической безопасности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соответствием меню с реализуемыми блюдами;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информирование родителей на родительских собраниях;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помощь классным руководителям в организации мероприятий по пропаганде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здорового питания среди обучающихся и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683A" w:rsidTr="000444A3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Назначение членов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представители) обучающихся</w:t>
            </w:r>
            <w:bookmarkStart w:id="0" w:name="_GoBack"/>
            <w:bookmarkEnd w:id="0"/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организацией горячего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питания в Средней школе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итогам проверок «Организация питания обучающихся в школьной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«Охват учащихся горячим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питанием»,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норм»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Директор, члены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Оформление интернет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стендов информации по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питанию в школе и в классах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000F39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классных руководителей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1-11 классов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мам: «Сопровождение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в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 «Культура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 во время приема пищи, соблюдение санитарно-гигиенических требований»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D683A" w:rsidTr="00996E6F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воспитанию культуры питания, пропаганде здорового образа</w:t>
            </w:r>
          </w:p>
          <w:p w:rsidR="00DD683A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</w:t>
            </w: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и среди обучающихся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«Режим питания и его значение»; «Культура приема пищи»; «Острые кишечные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заболевания и их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«Чтоб здоровым стать ты мог,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 скорей фруктовый сок»;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 мы едим?»;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продукты»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1-4 и 5-9 классов по теме: «О вкусной и здоровой и здоровой пище»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классные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рецептов 1-4 и 5-9 классов по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теме: «Любимое блюдо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семьи»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2D3E7B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 w:rsidR="00DD683A" w:rsidRPr="00226A5B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родителей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по темам: «Совместная работа семьи и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школы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ормированию здорового питания у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школьников»;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ЖКТ у детей и подростков»; «Повышение иммунитета с помощью полезных продуктов 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контроля, медицинский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обучающихся 1-4 и 5-9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классов «Ваши предложения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по развитию школьного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Классные руководители, члены родительского контроля, сайт Средней школы №1</w:t>
            </w:r>
            <w:r>
              <w:t>1</w:t>
            </w:r>
          </w:p>
        </w:tc>
      </w:tr>
    </w:tbl>
    <w:p w:rsidR="00226A5B" w:rsidRPr="00226A5B" w:rsidRDefault="00226A5B" w:rsidP="00226A5B">
      <w:pPr>
        <w:rPr>
          <w:rFonts w:ascii="Times New Roman" w:hAnsi="Times New Roman" w:cs="Times New Roman"/>
          <w:sz w:val="24"/>
          <w:szCs w:val="24"/>
        </w:rPr>
      </w:pPr>
    </w:p>
    <w:p w:rsidR="00DD683A" w:rsidRPr="00226A5B" w:rsidRDefault="00DD683A">
      <w:pPr>
        <w:rPr>
          <w:rFonts w:ascii="Times New Roman" w:hAnsi="Times New Roman" w:cs="Times New Roman"/>
          <w:sz w:val="24"/>
          <w:szCs w:val="24"/>
        </w:rPr>
      </w:pPr>
    </w:p>
    <w:sectPr w:rsidR="00DD683A" w:rsidRPr="0022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26F2"/>
    <w:multiLevelType w:val="hybridMultilevel"/>
    <w:tmpl w:val="B4FC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4525C"/>
    <w:multiLevelType w:val="hybridMultilevel"/>
    <w:tmpl w:val="CE94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5B"/>
    <w:rsid w:val="00226A5B"/>
    <w:rsid w:val="003420A9"/>
    <w:rsid w:val="006C2DA3"/>
    <w:rsid w:val="00D90CEE"/>
    <w:rsid w:val="00D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21CA"/>
  <w15:chartTrackingRefBased/>
  <w15:docId w15:val="{8DB7FAD0-4BDB-427E-818B-61BE015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5B"/>
    <w:pPr>
      <w:ind w:left="720"/>
      <w:contextualSpacing/>
    </w:pPr>
  </w:style>
  <w:style w:type="table" w:styleId="a4">
    <w:name w:val="Table Grid"/>
    <w:basedOn w:val="a1"/>
    <w:uiPriority w:val="39"/>
    <w:rsid w:val="00DD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2023-07-06T07:53:00Z</dcterms:created>
  <dcterms:modified xsi:type="dcterms:W3CDTF">2023-07-06T08:20:00Z</dcterms:modified>
</cp:coreProperties>
</file>